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"/>
        <w:gridCol w:w="1080"/>
        <w:gridCol w:w="90"/>
        <w:gridCol w:w="1080"/>
        <w:gridCol w:w="90"/>
        <w:gridCol w:w="1080"/>
      </w:tblGrid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1128B" w:rsidRP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H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Hydrogen</w:t>
            </w:r>
          </w:p>
          <w:p w:rsidR="00D1128B" w:rsidRDefault="00D1128B" w:rsidP="00D1128B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1128B" w:rsidRP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128B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D1128B">
              <w:rPr>
                <w:rFonts w:ascii="Arial" w:eastAsia="Calibri" w:hAnsi="Arial" w:cs="Arial"/>
                <w:b/>
                <w:sz w:val="24"/>
                <w:szCs w:val="24"/>
              </w:rPr>
              <w:t>He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Helium</w:t>
            </w:r>
          </w:p>
          <w:p w:rsidR="00D1128B" w:rsidRDefault="00D1128B" w:rsidP="00D1128B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Li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Lithium</w:t>
            </w:r>
          </w:p>
          <w:p w:rsidR="00D1128B" w:rsidRDefault="00D1128B" w:rsidP="00D1128B">
            <w:pPr>
              <w:jc w:val="center"/>
            </w:pPr>
          </w:p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Be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Beryllium</w:t>
            </w:r>
          </w:p>
          <w:p w:rsidR="00D1128B" w:rsidRDefault="00D1128B" w:rsidP="00D1128B">
            <w:pPr>
              <w:jc w:val="center"/>
            </w:pPr>
          </w:p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Boron</w:t>
            </w: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Carbon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Nitrogen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Oxygen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9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F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Fluorine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Ne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Neon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11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Na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Sodium</w:t>
            </w: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12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Mg</w:t>
            </w:r>
          </w:p>
          <w:p w:rsidR="00D1128B" w:rsidRPr="00783B0C" w:rsidRDefault="00783B0C" w:rsidP="00783B0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Magnesium</w:t>
            </w: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13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Al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Aluminum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14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Si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Silicon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15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</w:p>
          <w:p w:rsidR="00D1128B" w:rsidRPr="00783B0C" w:rsidRDefault="00783B0C" w:rsidP="00D62C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Phosphorus</w:t>
            </w: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16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Sulfur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17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Cl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Chlorine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18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Ar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Argon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19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K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Potassium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20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Ca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Calcium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21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Sc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Scandium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22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Ti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Titanium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23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V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Vanadium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24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Cr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Chromium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25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Mn</w:t>
            </w:r>
          </w:p>
          <w:p w:rsidR="00D1128B" w:rsidRPr="00783B0C" w:rsidRDefault="00783B0C" w:rsidP="00783B0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Manganese</w:t>
            </w: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26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Fe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Iron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27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Co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Cobalt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28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Ni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Nickel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29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Cu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Copper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30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Zn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Zinc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31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Ga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Gal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32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Ge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Germanium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  <w:tc>
          <w:tcPr>
            <w:tcW w:w="90" w:type="dxa"/>
            <w:shd w:val="clear" w:color="auto" w:fill="auto"/>
          </w:tcPr>
          <w:p w:rsidR="00D1128B" w:rsidRDefault="00D1128B" w:rsidP="00D1128B"/>
        </w:tc>
        <w:tc>
          <w:tcPr>
            <w:tcW w:w="1080" w:type="dxa"/>
            <w:shd w:val="clear" w:color="auto" w:fill="auto"/>
          </w:tcPr>
          <w:p w:rsidR="00D1128B" w:rsidRDefault="00D1128B" w:rsidP="00D1128B"/>
        </w:tc>
      </w:tr>
      <w:tr w:rsidR="00D1128B" w:rsidTr="00D1128B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33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As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Arsenic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34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Se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Selenium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35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Br</w:t>
            </w:r>
          </w:p>
          <w:p w:rsidR="00D1128B" w:rsidRPr="00783B0C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="00783B0C" w:rsidRPr="00783B0C">
              <w:rPr>
                <w:rFonts w:ascii="Arial" w:eastAsia="Calibri" w:hAnsi="Arial" w:cs="Arial"/>
                <w:b/>
                <w:sz w:val="18"/>
                <w:szCs w:val="18"/>
              </w:rPr>
              <w:t>romine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  <w:tc>
          <w:tcPr>
            <w:tcW w:w="9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/>
        </w:tc>
        <w:tc>
          <w:tcPr>
            <w:tcW w:w="1080" w:type="dxa"/>
            <w:shd w:val="clear" w:color="auto" w:fill="auto"/>
            <w:tcMar>
              <w:top w:w="45" w:type="dxa"/>
              <w:bottom w:w="45" w:type="dxa"/>
            </w:tcMar>
          </w:tcPr>
          <w:p w:rsidR="00D1128B" w:rsidRDefault="00D1128B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36</w:t>
            </w:r>
            <w:r w:rsidR="00783B0C">
              <w:rPr>
                <w:rFonts w:ascii="Arial" w:eastAsia="Calibri" w:hAnsi="Arial" w:cs="Arial"/>
                <w:b/>
                <w:sz w:val="24"/>
                <w:szCs w:val="24"/>
              </w:rPr>
              <w:t>Kr</w:t>
            </w:r>
          </w:p>
          <w:p w:rsidR="00D1128B" w:rsidRPr="00783B0C" w:rsidRDefault="00783B0C" w:rsidP="00D1128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3B0C">
              <w:rPr>
                <w:rFonts w:ascii="Arial" w:eastAsia="Calibri" w:hAnsi="Arial" w:cs="Arial"/>
                <w:b/>
                <w:sz w:val="18"/>
                <w:szCs w:val="18"/>
              </w:rPr>
              <w:t>Krypton</w:t>
            </w:r>
          </w:p>
          <w:p w:rsidR="00D1128B" w:rsidRPr="00D62C21" w:rsidRDefault="00D1128B" w:rsidP="00D62C21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D1128B" w:rsidRDefault="00D1128B" w:rsidP="00D1128B"/>
        </w:tc>
      </w:tr>
    </w:tbl>
    <w:p w:rsidR="00E5764C" w:rsidRPr="00D1128B" w:rsidRDefault="00E5764C" w:rsidP="00D1128B">
      <w:pPr>
        <w:rPr>
          <w:sz w:val="2"/>
        </w:rPr>
      </w:pPr>
    </w:p>
    <w:sectPr w:rsidR="00E5764C" w:rsidRPr="00D1128B" w:rsidSect="00D1128B">
      <w:type w:val="continuous"/>
      <w:pgSz w:w="5760" w:h="8640"/>
      <w:pgMar w:top="720" w:right="585" w:bottom="0" w:left="5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6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128B"/>
    <w:rsid w:val="00375C2D"/>
    <w:rsid w:val="00783B0C"/>
    <w:rsid w:val="00906022"/>
    <w:rsid w:val="009459F1"/>
    <w:rsid w:val="00C24CE0"/>
    <w:rsid w:val="00D1128B"/>
    <w:rsid w:val="00E5764C"/>
    <w:rsid w:val="00E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Quellen Field</dc:creator>
  <cp:lastModifiedBy>Simon Quellen Field</cp:lastModifiedBy>
  <cp:revision>1</cp:revision>
  <dcterms:created xsi:type="dcterms:W3CDTF">2009-02-06T02:09:00Z</dcterms:created>
  <dcterms:modified xsi:type="dcterms:W3CDTF">2009-02-06T02:30:00Z</dcterms:modified>
</cp:coreProperties>
</file>